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412858"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>収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入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証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紙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ち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ょ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う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付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欄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412858" w:rsidRDefault="0041285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3"/>
      </w:tblGrid>
      <w:tr w:rsidR="00412858">
        <w:tc>
          <w:tcPr>
            <w:tcW w:w="9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-6"/>
                <w:sz w:val="30"/>
                <w:szCs w:val="30"/>
              </w:rPr>
              <w:instrText>証明願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70CF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株式会社日本政策金融公庫の融資申込みに必要なため、次の営業に関し過去</w:t>
            </w:r>
            <w:r>
              <w:rPr>
                <w:rFonts w:cs="Times New Roman"/>
                <w:spacing w:val="2"/>
                <w:sz w:val="22"/>
                <w:szCs w:val="22"/>
              </w:rPr>
              <w:t>3</w:t>
            </w:r>
            <w:r>
              <w:rPr>
                <w:rFonts w:hint="eastAsia"/>
                <w:spacing w:val="-6"/>
                <w:sz w:val="22"/>
                <w:szCs w:val="22"/>
              </w:rPr>
              <w:t>年に</w:t>
            </w:r>
          </w:p>
          <w:p w:rsidR="00970CF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おいて</w:t>
            </w:r>
            <w:r w:rsidR="00970CF8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pacing w:val="-6"/>
                <w:sz w:val="22"/>
                <w:szCs w:val="22"/>
              </w:rPr>
              <w:t>法及び同法に基づく法令に違反し、又は行政処分を受けた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ことがない旨を証明願います。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営業施設所在地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</w:rPr>
              <w:t>営業施設の名称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sz w:val="22"/>
                <w:szCs w:val="22"/>
              </w:rPr>
              <w:instrText>営業者氏名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sz w:val="22"/>
                <w:szCs w:val="22"/>
              </w:rPr>
              <w:instrText>業種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sz w:val="22"/>
                <w:szCs w:val="22"/>
              </w:rPr>
              <w:instrText>許可年月日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sz w:val="22"/>
                <w:szCs w:val="22"/>
              </w:rPr>
              <w:instrText>許可番号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202464">
              <w:rPr>
                <w:rFonts w:hint="eastAsia"/>
                <w:spacing w:val="-6"/>
                <w:sz w:val="22"/>
                <w:szCs w:val="22"/>
              </w:rPr>
              <w:t>令和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年　　月　　日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　　　　　　　　　　　　　　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　　　　　　　　　　　　　　氏　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  <w:spacing w:val="-6"/>
              </w:rPr>
              <w:t xml:space="preserve">　　　</w:t>
            </w:r>
            <w:r w:rsidR="00FD63E7">
              <w:rPr>
                <w:rFonts w:hint="eastAsia"/>
                <w:spacing w:val="-6"/>
              </w:rPr>
              <w:t>印</w:t>
            </w: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Pr="00FD63E7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412858" w:rsidRDefault="004128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BF4A3C" w:rsidRPr="00BF4A3C" w:rsidRDefault="00BF4A3C" w:rsidP="00BF4A3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76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  <w:r w:rsidRPr="00BF4A3C">
              <w:rPr>
                <w:rFonts w:ascii="ＭＳ 明朝" w:cs="Times New Roman" w:hint="eastAsia"/>
                <w:spacing w:val="6"/>
                <w:sz w:val="24"/>
                <w:szCs w:val="24"/>
              </w:rPr>
              <w:t>北海道網走保健所</w:t>
            </w:r>
            <w:r w:rsidR="00202464">
              <w:rPr>
                <w:rFonts w:ascii="ＭＳ 明朝" w:cs="Times New Roman" w:hint="eastAsia"/>
                <w:spacing w:val="6"/>
                <w:sz w:val="24"/>
                <w:szCs w:val="24"/>
              </w:rPr>
              <w:t>長　様</w:t>
            </w:r>
          </w:p>
        </w:tc>
      </w:tr>
    </w:tbl>
    <w:p w:rsidR="00412858" w:rsidRDefault="00412858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2"/>
        </w:rPr>
      </w:pPr>
      <w:bookmarkStart w:id="0" w:name="_GoBack"/>
      <w:bookmarkEnd w:id="0"/>
    </w:p>
    <w:sectPr w:rsidR="00412858">
      <w:type w:val="continuous"/>
      <w:pgSz w:w="11906" w:h="16838"/>
      <w:pgMar w:top="1134" w:right="850" w:bottom="1134" w:left="1700" w:header="720" w:footer="720" w:gutter="0"/>
      <w:pgNumType w:start="1"/>
      <w:cols w:space="720"/>
      <w:noEndnote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64" w:rsidRDefault="00CC7A64">
      <w:r>
        <w:separator/>
      </w:r>
    </w:p>
  </w:endnote>
  <w:endnote w:type="continuationSeparator" w:id="0">
    <w:p w:rsidR="00CC7A64" w:rsidRDefault="00C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64" w:rsidRDefault="00CC7A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7A64" w:rsidRDefault="00CC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4"/>
  <w:hyphenationZone w:val="0"/>
  <w:drawingGridHorizontalSpacing w:val="4915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82"/>
    <w:rsid w:val="000D74DF"/>
    <w:rsid w:val="00202464"/>
    <w:rsid w:val="00310182"/>
    <w:rsid w:val="00412858"/>
    <w:rsid w:val="004476B4"/>
    <w:rsid w:val="00635BDA"/>
    <w:rsid w:val="0070195D"/>
    <w:rsid w:val="00970CF8"/>
    <w:rsid w:val="00BF4A3C"/>
    <w:rsid w:val="00C12F19"/>
    <w:rsid w:val="00CC7A64"/>
    <w:rsid w:val="00CD6B19"/>
    <w:rsid w:val="00E96E94"/>
    <w:rsid w:val="00EE385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77524-639A-431E-934D-1E18F46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3</cp:revision>
  <cp:lastPrinted>2015-10-20T06:39:00Z</cp:lastPrinted>
  <dcterms:created xsi:type="dcterms:W3CDTF">2019-05-10T04:55:00Z</dcterms:created>
  <dcterms:modified xsi:type="dcterms:W3CDTF">2019-05-10T04:55:00Z</dcterms:modified>
</cp:coreProperties>
</file>